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96B31" w14:textId="2ED35F70" w:rsidR="00C925EC" w:rsidRDefault="00C925EC" w:rsidP="008E4261">
      <w:pPr>
        <w:jc w:val="center"/>
      </w:pPr>
      <w:bookmarkStart w:id="0" w:name="_Hlk494106669"/>
      <w:bookmarkEnd w:id="0"/>
    </w:p>
    <w:p w14:paraId="7E012573" w14:textId="1E836A79" w:rsidR="004208E1" w:rsidRDefault="004208E1" w:rsidP="008E4261">
      <w:pPr>
        <w:jc w:val="center"/>
      </w:pPr>
    </w:p>
    <w:p w14:paraId="32986419" w14:textId="1B44D924" w:rsidR="004208E1" w:rsidRDefault="004208E1" w:rsidP="008E4261">
      <w:pPr>
        <w:jc w:val="center"/>
      </w:pPr>
    </w:p>
    <w:p w14:paraId="3B4B0D8D" w14:textId="49539B09" w:rsidR="004208E1" w:rsidRDefault="004208E1" w:rsidP="008E4261">
      <w:pPr>
        <w:jc w:val="center"/>
      </w:pPr>
    </w:p>
    <w:p w14:paraId="276F86AE" w14:textId="7C8E95F4" w:rsidR="004208E1" w:rsidRDefault="004208E1" w:rsidP="008E4261">
      <w:pPr>
        <w:jc w:val="center"/>
      </w:pPr>
    </w:p>
    <w:p w14:paraId="051B9C31" w14:textId="4DA906E7" w:rsidR="004208E1" w:rsidRDefault="000F5BD5" w:rsidP="008E4261">
      <w:pPr>
        <w:jc w:val="center"/>
      </w:pPr>
      <w:r>
        <w:t xml:space="preserve">Premier League </w:t>
      </w:r>
      <w:bookmarkStart w:id="1" w:name="_GoBack"/>
      <w:bookmarkEnd w:id="1"/>
      <w:r w:rsidR="004208E1" w:rsidRPr="004208E1">
        <w:t xml:space="preserve">Primary Stars </w:t>
      </w:r>
      <w:r w:rsidR="004208E1">
        <w:t>L</w:t>
      </w:r>
      <w:r w:rsidR="004208E1" w:rsidRPr="004208E1">
        <w:t>ead</w:t>
      </w:r>
      <w:r>
        <w:t xml:space="preserve"> Coach</w:t>
      </w:r>
    </w:p>
    <w:p w14:paraId="512B76C0" w14:textId="77777777" w:rsidR="004208E1" w:rsidRDefault="004208E1" w:rsidP="008E4261">
      <w:pPr>
        <w:jc w:val="center"/>
      </w:pPr>
    </w:p>
    <w:p w14:paraId="51E2450E" w14:textId="707FFEE7" w:rsidR="004208E1" w:rsidRDefault="004208E1" w:rsidP="008E4261">
      <w:pPr>
        <w:jc w:val="center"/>
      </w:pPr>
    </w:p>
    <w:p w14:paraId="2FE23413" w14:textId="78980FC2" w:rsidR="004208E1" w:rsidRDefault="004208E1" w:rsidP="004208E1">
      <w:pPr>
        <w:rPr>
          <w:color w:val="000000"/>
        </w:rPr>
      </w:pPr>
      <w:r w:rsidRPr="004208E1">
        <w:t xml:space="preserve">Rochdale AFC Community Sports Trust is an independent and registered charity working in partnership with </w:t>
      </w:r>
      <w:r>
        <w:t xml:space="preserve">Rochdale Association </w:t>
      </w:r>
      <w:r w:rsidRPr="004208E1">
        <w:t xml:space="preserve">Football Club. Our mission is to enrich the lives of children and young people through sport, physical activity, health and educational </w:t>
      </w:r>
      <w:proofErr w:type="spellStart"/>
      <w:r w:rsidRPr="004208E1">
        <w:t>programmes</w:t>
      </w:r>
      <w:proofErr w:type="spellEnd"/>
      <w:r w:rsidRPr="004208E1">
        <w:t>.</w:t>
      </w:r>
      <w:r w:rsidRPr="004208E1">
        <w:rPr>
          <w:rFonts w:cs="Calibri"/>
          <w:color w:val="000000"/>
        </w:rPr>
        <w:t xml:space="preserve"> </w:t>
      </w:r>
      <w:r w:rsidRPr="004208E1">
        <w:rPr>
          <w:color w:val="000000"/>
        </w:rPr>
        <w:t>As the Trust continues to develop we wish to appoint a</w:t>
      </w:r>
      <w:r w:rsidRPr="004208E1">
        <w:t xml:space="preserve"> dynamic and enthusiastic individual to co-ordinate and deliver</w:t>
      </w:r>
      <w:r w:rsidRPr="004208E1">
        <w:rPr>
          <w:color w:val="000000"/>
        </w:rPr>
        <w:t xml:space="preserve"> the Premier League Primary Stars </w:t>
      </w:r>
      <w:proofErr w:type="spellStart"/>
      <w:r w:rsidRPr="004208E1">
        <w:rPr>
          <w:color w:val="000000"/>
        </w:rPr>
        <w:t>programme</w:t>
      </w:r>
      <w:proofErr w:type="spellEnd"/>
      <w:r w:rsidRPr="004208E1">
        <w:rPr>
          <w:color w:val="000000"/>
        </w:rPr>
        <w:t xml:space="preserve">. </w:t>
      </w:r>
    </w:p>
    <w:p w14:paraId="7CA16BC0" w14:textId="77777777" w:rsidR="004208E1" w:rsidRPr="004208E1" w:rsidRDefault="004208E1" w:rsidP="004208E1">
      <w:pPr>
        <w:rPr>
          <w:color w:val="000000"/>
        </w:rPr>
      </w:pPr>
    </w:p>
    <w:p w14:paraId="13F481C4" w14:textId="57AFA2B4" w:rsidR="004208E1" w:rsidRDefault="004208E1" w:rsidP="004208E1">
      <w:r w:rsidRPr="004208E1">
        <w:t>As part of this role you will be expected to both lead and work alongside the Trust’s staff to ensure compliance with internal and external targets.</w:t>
      </w:r>
    </w:p>
    <w:p w14:paraId="0801BA45" w14:textId="77777777" w:rsidR="004208E1" w:rsidRPr="004208E1" w:rsidRDefault="004208E1" w:rsidP="004208E1"/>
    <w:p w14:paraId="2622ECE9" w14:textId="1A691115" w:rsidR="004208E1" w:rsidRDefault="004208E1" w:rsidP="004208E1">
      <w:r w:rsidRPr="004208E1">
        <w:t xml:space="preserve">Experience of working in education coupled with having knowledge of the National Curriculum for PE (preferably Primary school) is essential to the post. You will need to hold at least </w:t>
      </w:r>
      <w:r w:rsidR="000F5BD5">
        <w:t xml:space="preserve">FA </w:t>
      </w:r>
      <w:r w:rsidRPr="004208E1">
        <w:t xml:space="preserve">Level </w:t>
      </w:r>
      <w:r w:rsidR="000F5BD5">
        <w:t>“</w:t>
      </w:r>
      <w:r w:rsidRPr="004208E1">
        <w:t>2</w:t>
      </w:r>
      <w:r w:rsidR="000F5BD5">
        <w:t>”</w:t>
      </w:r>
      <w:r w:rsidRPr="004208E1">
        <w:t xml:space="preserve"> qualification</w:t>
      </w:r>
      <w:r w:rsidR="000F5BD5">
        <w:t xml:space="preserve"> plus</w:t>
      </w:r>
      <w:r w:rsidRPr="004208E1">
        <w:rPr>
          <w:bCs/>
        </w:rPr>
        <w:t xml:space="preserve"> a good general level of education</w:t>
      </w:r>
      <w:r w:rsidR="000F5BD5">
        <w:rPr>
          <w:bCs/>
        </w:rPr>
        <w:t xml:space="preserve">, </w:t>
      </w:r>
      <w:r w:rsidRPr="004208E1">
        <w:t xml:space="preserve">administration and communication skills. </w:t>
      </w:r>
    </w:p>
    <w:p w14:paraId="532FB032" w14:textId="5D9F31FE" w:rsidR="004208E1" w:rsidRDefault="004208E1" w:rsidP="004208E1"/>
    <w:p w14:paraId="3F4DC918" w14:textId="1289113A" w:rsidR="004208E1" w:rsidRDefault="004208E1" w:rsidP="004208E1">
      <w:r>
        <w:t xml:space="preserve">You will also be expected to have </w:t>
      </w:r>
      <w:r w:rsidRPr="004208E1">
        <w:t>an active role in</w:t>
      </w:r>
      <w:r>
        <w:t xml:space="preserve"> </w:t>
      </w:r>
      <w:r w:rsidRPr="004208E1">
        <w:t xml:space="preserve">other duties required to deliver the outcomes and targets of </w:t>
      </w:r>
      <w:r>
        <w:t xml:space="preserve">Rochdale AFC </w:t>
      </w:r>
      <w:r w:rsidRPr="004208E1">
        <w:t xml:space="preserve">Community </w:t>
      </w:r>
      <w:r>
        <w:t xml:space="preserve">Sports </w:t>
      </w:r>
      <w:r w:rsidRPr="004208E1">
        <w:t>Trust</w:t>
      </w:r>
      <w:r>
        <w:t>.</w:t>
      </w:r>
    </w:p>
    <w:p w14:paraId="35EB182D" w14:textId="77777777" w:rsidR="004208E1" w:rsidRPr="004208E1" w:rsidRDefault="004208E1" w:rsidP="004208E1"/>
    <w:p w14:paraId="24E75CAB" w14:textId="53AF48C6" w:rsidR="004208E1" w:rsidRDefault="004208E1" w:rsidP="004208E1">
      <w:r w:rsidRPr="004208E1">
        <w:t xml:space="preserve">If you are enthusiastic, ambitious, </w:t>
      </w:r>
      <w:proofErr w:type="spellStart"/>
      <w:r w:rsidRPr="004208E1">
        <w:t>hard working</w:t>
      </w:r>
      <w:proofErr w:type="spellEnd"/>
      <w:r w:rsidRPr="004208E1">
        <w:t xml:space="preserve">, reliable and want to join our </w:t>
      </w:r>
      <w:r w:rsidR="000F5BD5">
        <w:t>C</w:t>
      </w:r>
      <w:r w:rsidRPr="004208E1">
        <w:t xml:space="preserve">ommunity </w:t>
      </w:r>
      <w:r w:rsidR="000F5BD5">
        <w:t xml:space="preserve">Sports Trust </w:t>
      </w:r>
      <w:r w:rsidRPr="004208E1">
        <w:t xml:space="preserve">team, then please send your CV and a covering letter to: </w:t>
      </w:r>
    </w:p>
    <w:p w14:paraId="7C7E7DE1" w14:textId="1BB020F1" w:rsidR="004208E1" w:rsidRDefault="004208E1" w:rsidP="004208E1"/>
    <w:p w14:paraId="4EEC8F4C" w14:textId="21972F3E" w:rsidR="004208E1" w:rsidRDefault="004208E1" w:rsidP="004208E1">
      <w:r>
        <w:t>Keith Hicks, Rochdale AFC Community Sports Trust Manager, Rochdale AFC, Sandy Lane, Rochdale OL11 5DR or email keith.hicks@rochdaleafc.co.uk</w:t>
      </w:r>
    </w:p>
    <w:p w14:paraId="2497DB13" w14:textId="77777777" w:rsidR="004208E1" w:rsidRPr="004208E1" w:rsidRDefault="004208E1" w:rsidP="004208E1"/>
    <w:p w14:paraId="5ADAE489" w14:textId="5F42CD69" w:rsidR="004208E1" w:rsidRPr="004208E1" w:rsidRDefault="004208E1" w:rsidP="004208E1">
      <w:r w:rsidRPr="004208E1">
        <w:t xml:space="preserve"> </w:t>
      </w:r>
    </w:p>
    <w:p w14:paraId="1A7E4280" w14:textId="77777777" w:rsidR="004208E1" w:rsidRPr="004208E1" w:rsidRDefault="004208E1" w:rsidP="004208E1"/>
    <w:p w14:paraId="78C9DD19" w14:textId="7BE1275F" w:rsidR="004208E1" w:rsidRDefault="004208E1" w:rsidP="004208E1">
      <w:pPr>
        <w:rPr>
          <w:b/>
        </w:rPr>
      </w:pPr>
      <w:r w:rsidRPr="004208E1">
        <w:rPr>
          <w:b/>
        </w:rPr>
        <w:t xml:space="preserve">Closing date: </w:t>
      </w:r>
      <w:r w:rsidR="000F5BD5">
        <w:rPr>
          <w:b/>
        </w:rPr>
        <w:t>Wednesday 22</w:t>
      </w:r>
      <w:r w:rsidR="000F5BD5" w:rsidRPr="000F5BD5">
        <w:rPr>
          <w:b/>
          <w:vertAlign w:val="superscript"/>
        </w:rPr>
        <w:t>nd</w:t>
      </w:r>
      <w:r w:rsidR="000F5BD5">
        <w:rPr>
          <w:b/>
        </w:rPr>
        <w:t xml:space="preserve"> August 2018</w:t>
      </w:r>
    </w:p>
    <w:p w14:paraId="14F31A72" w14:textId="77777777" w:rsidR="004208E1" w:rsidRPr="004208E1" w:rsidRDefault="004208E1" w:rsidP="004208E1">
      <w:pPr>
        <w:rPr>
          <w:b/>
        </w:rPr>
      </w:pPr>
    </w:p>
    <w:p w14:paraId="7333F58D" w14:textId="77777777" w:rsidR="004208E1" w:rsidRPr="004208E1" w:rsidRDefault="004208E1" w:rsidP="004208E1">
      <w:pPr>
        <w:rPr>
          <w:i/>
        </w:rPr>
      </w:pPr>
    </w:p>
    <w:p w14:paraId="2B600A99" w14:textId="6A7888DC" w:rsidR="004208E1" w:rsidRPr="004208E1" w:rsidRDefault="004208E1" w:rsidP="004208E1">
      <w:pPr>
        <w:rPr>
          <w:i/>
        </w:rPr>
      </w:pPr>
      <w:r w:rsidRPr="004208E1">
        <w:rPr>
          <w:i/>
        </w:rPr>
        <w:t>Rochdale AFC Community Sports Trust is an equal opportunities employer and welcomes applications from all sections of the community.  An enhanced DBS check applies to this position.</w:t>
      </w:r>
    </w:p>
    <w:p w14:paraId="7962D56E" w14:textId="77777777" w:rsidR="004208E1" w:rsidRPr="004208E1" w:rsidRDefault="004208E1" w:rsidP="008E4261">
      <w:pPr>
        <w:jc w:val="center"/>
      </w:pPr>
    </w:p>
    <w:sectPr w:rsidR="004208E1" w:rsidRPr="004208E1" w:rsidSect="008E4261">
      <w:headerReference w:type="default" r:id="rId6"/>
      <w:pgSz w:w="12240" w:h="15840"/>
      <w:pgMar w:top="56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3DE15" w14:textId="77777777" w:rsidR="0000591B" w:rsidRDefault="0000591B" w:rsidP="0000591B">
      <w:r>
        <w:separator/>
      </w:r>
    </w:p>
  </w:endnote>
  <w:endnote w:type="continuationSeparator" w:id="0">
    <w:p w14:paraId="13FDE595" w14:textId="77777777" w:rsidR="0000591B" w:rsidRDefault="0000591B" w:rsidP="0000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22E63" w14:textId="77777777" w:rsidR="0000591B" w:rsidRDefault="0000591B" w:rsidP="0000591B">
      <w:r>
        <w:separator/>
      </w:r>
    </w:p>
  </w:footnote>
  <w:footnote w:type="continuationSeparator" w:id="0">
    <w:p w14:paraId="385AE83C" w14:textId="77777777" w:rsidR="0000591B" w:rsidRDefault="0000591B" w:rsidP="0000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F94E" w14:textId="77777777" w:rsidR="0000591B" w:rsidRDefault="0000591B">
    <w:pPr>
      <w:pStyle w:val="Header"/>
    </w:pPr>
    <w:r>
      <w:rPr>
        <w:noProof/>
        <w:lang w:val="en-GB"/>
      </w:rPr>
      <w:drawing>
        <wp:inline distT="0" distB="0" distL="0" distR="0" wp14:anchorId="506B8202" wp14:editId="47676FA0">
          <wp:extent cx="6105525" cy="938530"/>
          <wp:effectExtent l="0" t="0" r="9525" b="0"/>
          <wp:docPr id="1" name="Picture 1" descr="cid:34a43bb3-0db0-4f57-867d-620e8f1ce0b8@rfc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4a43bb3-0db0-4f57-867d-620e8f1ce0b8@rfc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837" cy="109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1B"/>
    <w:rsid w:val="0000591B"/>
    <w:rsid w:val="00025A04"/>
    <w:rsid w:val="00087460"/>
    <w:rsid w:val="000F5BD5"/>
    <w:rsid w:val="00287ED4"/>
    <w:rsid w:val="003C4365"/>
    <w:rsid w:val="004208E1"/>
    <w:rsid w:val="008E4261"/>
    <w:rsid w:val="00931FB6"/>
    <w:rsid w:val="00C925EC"/>
    <w:rsid w:val="00F266FF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28FBF"/>
  <w15:chartTrackingRefBased/>
  <w15:docId w15:val="{92073E9D-1113-4BE1-B122-9445D402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A04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25A0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25A04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1B"/>
  </w:style>
  <w:style w:type="paragraph" w:styleId="Footer">
    <w:name w:val="footer"/>
    <w:basedOn w:val="Normal"/>
    <w:link w:val="FooterChar"/>
    <w:uiPriority w:val="99"/>
    <w:unhideWhenUsed/>
    <w:rsid w:val="00005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1B"/>
  </w:style>
  <w:style w:type="character" w:customStyle="1" w:styleId="Heading1Char">
    <w:name w:val="Heading 1 Char"/>
    <w:basedOn w:val="DefaultParagraphFont"/>
    <w:link w:val="Heading1"/>
    <w:uiPriority w:val="99"/>
    <w:rsid w:val="00025A04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025A04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025A04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73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rsid w:val="00931FB6"/>
    <w:pPr>
      <w:widowControl/>
      <w:autoSpaceDE/>
      <w:autoSpaceDN/>
      <w:adjustRightInd/>
    </w:pPr>
    <w:rPr>
      <w:rFonts w:ascii="Times New Roman" w:hAnsi="Times New Roman" w:cs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31FB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8E4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uiPriority w:val="99"/>
    <w:unhideWhenUsed/>
    <w:rsid w:val="00420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4a43bb3-0db0-4f57-867d-620e8f1ce0b8@rfc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Hicks</dc:creator>
  <cp:keywords/>
  <dc:description/>
  <cp:lastModifiedBy>Keith Hicks</cp:lastModifiedBy>
  <cp:revision>4</cp:revision>
  <cp:lastPrinted>2018-08-07T12:22:00Z</cp:lastPrinted>
  <dcterms:created xsi:type="dcterms:W3CDTF">2018-08-06T12:31:00Z</dcterms:created>
  <dcterms:modified xsi:type="dcterms:W3CDTF">2018-08-07T12:22:00Z</dcterms:modified>
</cp:coreProperties>
</file>